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D9A" w:rsidRDefault="00C21D9A" w:rsidP="00C21D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21D9A" w:rsidRDefault="00C21D9A" w:rsidP="00C21D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1D9A" w:rsidRDefault="00C21D9A" w:rsidP="00C21D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средняя общеобразовательная школа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с.Девица</w:t>
      </w:r>
      <w:proofErr w:type="spellEnd"/>
    </w:p>
    <w:p w:rsidR="00C21D9A" w:rsidRDefault="00C21D9A" w:rsidP="00C21D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муниципального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Липецкой области</w:t>
      </w:r>
    </w:p>
    <w:p w:rsidR="00C21D9A" w:rsidRDefault="00C21D9A" w:rsidP="00C21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1D9A" w:rsidRDefault="00C21D9A" w:rsidP="00C21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1D9A" w:rsidRDefault="00C21D9A" w:rsidP="00C21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1D9A" w:rsidRDefault="00C21D9A" w:rsidP="00C21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1D9A" w:rsidRDefault="00C21D9A" w:rsidP="00C21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1D9A" w:rsidRDefault="00C21D9A" w:rsidP="00C21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ПРИНЯТО                                                                                     УТВЕРЖДАЮ</w:t>
      </w:r>
    </w:p>
    <w:p w:rsidR="00C21D9A" w:rsidRDefault="00C21D9A" w:rsidP="00C21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1D9A" w:rsidRDefault="00C21D9A" w:rsidP="00C21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заседании педагогического совета                                         Директор школы:</w:t>
      </w:r>
    </w:p>
    <w:p w:rsidR="00C21D9A" w:rsidRDefault="00C21D9A" w:rsidP="00C21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МБОУ СОШ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с.Девица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Приказ №_____от31.08.2023г.</w:t>
      </w:r>
    </w:p>
    <w:p w:rsidR="00C21D9A" w:rsidRDefault="00C21D9A" w:rsidP="00C21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№1</w:t>
      </w:r>
    </w:p>
    <w:p w:rsidR="00C21D9A" w:rsidRDefault="00C21D9A" w:rsidP="00C21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«31»08.2023г. </w:t>
      </w:r>
    </w:p>
    <w:p w:rsidR="00C21D9A" w:rsidRDefault="00C21D9A" w:rsidP="00C21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1D9A" w:rsidRDefault="00C21D9A" w:rsidP="00C21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1D9A" w:rsidRDefault="00C21D9A" w:rsidP="00C21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1D9A" w:rsidRDefault="00C21D9A" w:rsidP="00C21D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 ПРОГРАММА</w:t>
      </w:r>
      <w:proofErr w:type="gramEnd"/>
    </w:p>
    <w:p w:rsidR="00C21D9A" w:rsidRDefault="00C21D9A" w:rsidP="00C21D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1D9A" w:rsidRDefault="00C21D9A" w:rsidP="00C21D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КУРСА ВНЕУРОЧНОЙ ДЕЯТЕЛЬНОСТИ</w:t>
      </w:r>
    </w:p>
    <w:p w:rsidR="00C21D9A" w:rsidRDefault="00C21D9A" w:rsidP="00C21D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1D9A" w:rsidRDefault="000813C3" w:rsidP="00C21D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спортивно</w:t>
      </w:r>
      <w:bookmarkStart w:id="0" w:name="_GoBack"/>
      <w:bookmarkEnd w:id="0"/>
      <w:r w:rsidR="00C21D9A">
        <w:rPr>
          <w:rFonts w:ascii="Times New Roman" w:eastAsia="Calibri" w:hAnsi="Times New Roman" w:cs="Times New Roman"/>
          <w:sz w:val="24"/>
          <w:szCs w:val="24"/>
          <w:lang w:eastAsia="ru-RU"/>
        </w:rPr>
        <w:t>-оздоровительного  направления</w:t>
      </w:r>
    </w:p>
    <w:p w:rsidR="00C21D9A" w:rsidRDefault="00C21D9A" w:rsidP="00C21D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1D9A" w:rsidRDefault="00C21D9A" w:rsidP="00C21D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«ОСНОВЫ СТРОЕВОЙ ПОДГОТОВКИ»</w:t>
      </w:r>
    </w:p>
    <w:p w:rsidR="00C21D9A" w:rsidRDefault="00C21D9A" w:rsidP="00C21D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1D9A" w:rsidRDefault="00C21D9A" w:rsidP="00C21D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1D9A" w:rsidRDefault="00C21D9A" w:rsidP="00C21D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Возраст  детей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: 12-13лет)</w:t>
      </w:r>
    </w:p>
    <w:p w:rsidR="00C21D9A" w:rsidRDefault="00C21D9A" w:rsidP="00C21D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1D9A" w:rsidRDefault="00C21D9A" w:rsidP="00C21D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Срок реализации программы: 1 год</w:t>
      </w:r>
    </w:p>
    <w:p w:rsidR="00C21D9A" w:rsidRDefault="00C21D9A" w:rsidP="00C21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1D9A" w:rsidRDefault="00C21D9A" w:rsidP="00C21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1D9A" w:rsidRDefault="00C21D9A" w:rsidP="00C21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1D9A" w:rsidRDefault="00C21D9A" w:rsidP="00C21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1D9A" w:rsidRDefault="00C21D9A" w:rsidP="00C21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1D9A" w:rsidRDefault="00C21D9A" w:rsidP="00C21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1D9A" w:rsidRDefault="00C21D9A" w:rsidP="00C21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1D9A" w:rsidRDefault="00C21D9A" w:rsidP="00C21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1D9A" w:rsidRDefault="00C21D9A" w:rsidP="00C21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1D9A" w:rsidRDefault="00C21D9A" w:rsidP="00C21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1D9A" w:rsidRDefault="00C21D9A" w:rsidP="00C21D9A">
      <w:pPr>
        <w:tabs>
          <w:tab w:val="left" w:pos="62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1D9A" w:rsidRDefault="00C21D9A" w:rsidP="00C21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1D9A" w:rsidRDefault="00C21D9A" w:rsidP="00C21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1D9A" w:rsidRDefault="00C21D9A" w:rsidP="00C21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АВТОР ПРОГРАММЫ:</w:t>
      </w:r>
    </w:p>
    <w:p w:rsidR="00C21D9A" w:rsidRDefault="00C21D9A" w:rsidP="00C21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1D9A" w:rsidRDefault="00C21D9A" w:rsidP="00C21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Черников Алексей Петрович</w:t>
      </w:r>
    </w:p>
    <w:p w:rsidR="00C21D9A" w:rsidRDefault="00C21D9A" w:rsidP="00C21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учитель физического воспитания</w:t>
      </w:r>
    </w:p>
    <w:p w:rsidR="00C21D9A" w:rsidRDefault="00C21D9A" w:rsidP="00C21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C21D9A" w:rsidRDefault="00C21D9A" w:rsidP="00C21D9A">
      <w:pPr>
        <w:tabs>
          <w:tab w:val="left" w:pos="820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2023г.</w:t>
      </w:r>
    </w:p>
    <w:p w:rsidR="00C21D9A" w:rsidRDefault="00C21D9A" w:rsidP="00C21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1D9A" w:rsidRDefault="00C21D9A" w:rsidP="00C21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1D9A" w:rsidRDefault="00C21D9A" w:rsidP="00C21D9A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</w:p>
    <w:p w:rsidR="00C21D9A" w:rsidRDefault="00C21D9A" w:rsidP="00C21D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СОДЕРЖАНИЕ</w:t>
      </w:r>
    </w:p>
    <w:p w:rsidR="00C21D9A" w:rsidRDefault="00C21D9A" w:rsidP="00C21D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1D9A" w:rsidRDefault="00C21D9A" w:rsidP="00C21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1.Результаты освоения курса внеурочной деятельности «Основы строевой подготовки».</w:t>
      </w:r>
    </w:p>
    <w:p w:rsidR="00C21D9A" w:rsidRDefault="00C21D9A" w:rsidP="00C21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2.Содержание курса внеурочной деятельности «Основы строевой подготовки».</w:t>
      </w:r>
    </w:p>
    <w:p w:rsidR="00C21D9A" w:rsidRDefault="00C21D9A" w:rsidP="00C21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3.Тематическое планирование.</w:t>
      </w:r>
    </w:p>
    <w:p w:rsidR="00C21D9A" w:rsidRDefault="00C21D9A" w:rsidP="00C21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1D9A" w:rsidRDefault="00C21D9A" w:rsidP="00C21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1D9A" w:rsidRDefault="00C21D9A" w:rsidP="00C21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1D9A" w:rsidRDefault="00C21D9A" w:rsidP="00C21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1D9A" w:rsidRDefault="00C21D9A" w:rsidP="00C21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1D9A" w:rsidRDefault="00C21D9A" w:rsidP="00C21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1D9A" w:rsidRDefault="00C21D9A" w:rsidP="00C21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1D9A" w:rsidRDefault="00C21D9A" w:rsidP="00C21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1D9A" w:rsidRDefault="00C21D9A" w:rsidP="00C21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1D9A" w:rsidRDefault="00C21D9A" w:rsidP="00C21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1D9A" w:rsidRDefault="00C21D9A" w:rsidP="00C21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1D9A" w:rsidRDefault="00C21D9A" w:rsidP="00C21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1D9A" w:rsidRDefault="00C21D9A" w:rsidP="00C21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1D9A" w:rsidRDefault="00C21D9A" w:rsidP="00C21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1D9A" w:rsidRDefault="00C21D9A" w:rsidP="00C21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1D9A" w:rsidRDefault="00C21D9A" w:rsidP="00C21D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21D9A" w:rsidRDefault="00C21D9A" w:rsidP="00C21D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21D9A" w:rsidRDefault="00C21D9A" w:rsidP="00C21D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21D9A" w:rsidRDefault="00C21D9A" w:rsidP="00C21D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21D9A" w:rsidRDefault="00C21D9A" w:rsidP="00C21D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21D9A" w:rsidRDefault="00C21D9A" w:rsidP="00C21D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21D9A" w:rsidRDefault="00C21D9A" w:rsidP="00C21D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21D9A" w:rsidRDefault="00C21D9A" w:rsidP="00C21D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21D9A" w:rsidRDefault="00C21D9A" w:rsidP="00C21D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21D9A" w:rsidRDefault="00C21D9A" w:rsidP="00C21D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21D9A" w:rsidRDefault="00C21D9A" w:rsidP="00C21D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21D9A" w:rsidRDefault="00C21D9A" w:rsidP="00C21D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21D9A" w:rsidRDefault="00C21D9A" w:rsidP="00C21D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1D9A" w:rsidRDefault="00C21D9A" w:rsidP="00C21D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1D9A" w:rsidRDefault="00C21D9A" w:rsidP="00C21D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1D9A" w:rsidRDefault="00C21D9A" w:rsidP="00C21D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1D9A" w:rsidRDefault="00C21D9A" w:rsidP="00C21D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1D9A" w:rsidRDefault="00C21D9A" w:rsidP="00C21D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1D9A" w:rsidRDefault="00C21D9A" w:rsidP="00C21D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1D9A" w:rsidRDefault="00C21D9A" w:rsidP="00C21D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1D9A" w:rsidRDefault="00C21D9A" w:rsidP="00C21D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1D9A" w:rsidRDefault="00C21D9A" w:rsidP="00C21D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1D9A" w:rsidRDefault="00C21D9A" w:rsidP="00C21D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1D9A" w:rsidRDefault="00C21D9A" w:rsidP="00C21D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1D9A" w:rsidRPr="006155AF" w:rsidRDefault="00C21D9A" w:rsidP="00C21D9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155AF">
        <w:rPr>
          <w:rFonts w:ascii="Times New Roman" w:hAnsi="Times New Roman" w:cs="Times New Roman"/>
          <w:b/>
          <w:sz w:val="24"/>
          <w:szCs w:val="24"/>
          <w:lang w:eastAsia="ru-RU"/>
        </w:rPr>
        <w:t>1.Результаты освоения курса внеурочной деятельности «Основы строевой подготовки».</w:t>
      </w:r>
    </w:p>
    <w:p w:rsidR="00C21D9A" w:rsidRPr="006155AF" w:rsidRDefault="00C21D9A" w:rsidP="00C21D9A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1D9A" w:rsidRPr="00C21D9A" w:rsidRDefault="00C21D9A" w:rsidP="00C21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C21D9A" w:rsidRPr="00C21D9A" w:rsidRDefault="00C21D9A" w:rsidP="00C21D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отражаются в индивидуальных качественных свойствах учащихся, которые приобретаются в процессе освоения курса. Эти качественные свойства проявляются, прежде всего, в положительном отношении учащихся к занятиям двигательной деятельностью, накоплении необходимых знаний, а также в умении использовать ценности строевой подготовки для удовлетворения индивидуальных интересов и потребностей, достижения личностно значимых результатов в совершенстве. Личностные результаты могут проявляться в разных областях культуры.</w:t>
      </w:r>
    </w:p>
    <w:p w:rsidR="00C21D9A" w:rsidRPr="00C21D9A" w:rsidRDefault="00C21D9A" w:rsidP="00C21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познавательной культуры:</w:t>
      </w:r>
    </w:p>
    <w:p w:rsidR="00C21D9A" w:rsidRPr="00C21D9A" w:rsidRDefault="00C21D9A" w:rsidP="00C21D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C21D9A" w:rsidRPr="00C21D9A" w:rsidRDefault="00C21D9A" w:rsidP="00C21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  перенапряжения средствами физической культуры;</w:t>
      </w:r>
    </w:p>
    <w:p w:rsidR="00C21D9A" w:rsidRPr="00C21D9A" w:rsidRDefault="00C21D9A" w:rsidP="00C21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 знаниями</w:t>
      </w:r>
      <w:proofErr w:type="gramEnd"/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  основам  организации  и  проведения  занятий  строевой  подготовкой  оздоровительной  и  тренировочной</w:t>
      </w:r>
    </w:p>
    <w:p w:rsidR="00C21D9A" w:rsidRPr="00C21D9A" w:rsidRDefault="00C21D9A" w:rsidP="00C21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</w:t>
      </w:r>
    </w:p>
    <w:p w:rsidR="00C21D9A" w:rsidRPr="00C21D9A" w:rsidRDefault="00C21D9A" w:rsidP="00C21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подготовленности.</w:t>
      </w:r>
    </w:p>
    <w:p w:rsidR="00C21D9A" w:rsidRPr="00C21D9A" w:rsidRDefault="00C21D9A" w:rsidP="00C21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нравственной культуры:</w:t>
      </w:r>
    </w:p>
    <w:p w:rsidR="00C21D9A" w:rsidRPr="00C21D9A" w:rsidRDefault="00C21D9A" w:rsidP="00C21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-способность управлять своими эмоциями, проявлять культуру общения и взаимодействия в процессе занятий строевой подготовкой;</w:t>
      </w:r>
    </w:p>
    <w:p w:rsidR="00C21D9A" w:rsidRPr="00C21D9A" w:rsidRDefault="00C21D9A" w:rsidP="00C21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-способность активно включаться в совместные военно-спортивные мероприятия, принимать участие в их организации и проведении;</w:t>
      </w:r>
    </w:p>
    <w:p w:rsidR="00C21D9A" w:rsidRPr="00C21D9A" w:rsidRDefault="00C21D9A" w:rsidP="00C21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-владение умением предупреждать конфликтные ситуации во время совместных занятий, разрешать спорные проблемы на основе уважительного</w:t>
      </w: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доброжелательного отношения к окружающим.</w:t>
      </w:r>
    </w:p>
    <w:p w:rsidR="00C21D9A" w:rsidRPr="00C21D9A" w:rsidRDefault="00C21D9A" w:rsidP="00C21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области трудовой культуры:</w:t>
      </w:r>
    </w:p>
    <w:p w:rsidR="00C21D9A" w:rsidRPr="00C21D9A" w:rsidRDefault="00C21D9A" w:rsidP="00C21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планировать режим дня, обеспечивать оптимальное сочетание нагрузки</w:t>
      </w:r>
    </w:p>
    <w:p w:rsidR="00C21D9A" w:rsidRPr="00C21D9A" w:rsidRDefault="00C21D9A" w:rsidP="00C21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отдыха;</w:t>
      </w:r>
    </w:p>
    <w:p w:rsidR="00C21D9A" w:rsidRPr="00C21D9A" w:rsidRDefault="00C21D9A" w:rsidP="00C21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проводить туристские пешие походы, готовить снаряжение, организовывать и благоустраивать места стоянок, соблюдать правила</w:t>
      </w: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безопасности;</w:t>
      </w:r>
    </w:p>
    <w:p w:rsidR="00C21D9A" w:rsidRPr="00C21D9A" w:rsidRDefault="00C21D9A" w:rsidP="00C21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области эстетической культуры:</w:t>
      </w:r>
    </w:p>
    <w:p w:rsidR="00C21D9A" w:rsidRPr="00C21D9A" w:rsidRDefault="00C21D9A" w:rsidP="00C21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-красивая (правильная) осанка, умение ее длительно сохранять при разнообразных формах движения и передвижений;</w:t>
      </w:r>
    </w:p>
    <w:p w:rsidR="00C21D9A" w:rsidRPr="00C21D9A" w:rsidRDefault="00C21D9A" w:rsidP="00C21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хорошее телосложение, желание поддерживать его в рамках принятых норм и представлений посредством занятий строевой подготовкой</w:t>
      </w:r>
    </w:p>
    <w:p w:rsidR="00C21D9A" w:rsidRPr="00C21D9A" w:rsidRDefault="00C21D9A" w:rsidP="00C21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-культура движения, умение передвигаться красиво, легко и непринужденно.</w:t>
      </w:r>
    </w:p>
    <w:p w:rsidR="00C21D9A" w:rsidRPr="00C21D9A" w:rsidRDefault="00C21D9A" w:rsidP="00C21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коммуникативной культуры:</w:t>
      </w:r>
    </w:p>
    <w:p w:rsidR="00C21D9A" w:rsidRPr="006155AF" w:rsidRDefault="00C21D9A" w:rsidP="00C21D9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1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 умением</w:t>
      </w:r>
      <w:proofErr w:type="gramEnd"/>
      <w:r w:rsidRPr="0061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осуществлять  поиск  информации  по  вопросам </w:t>
      </w:r>
    </w:p>
    <w:p w:rsidR="00C21D9A" w:rsidRPr="006155AF" w:rsidRDefault="00C21D9A" w:rsidP="00C21D9A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61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 современных</w:t>
      </w:r>
      <w:proofErr w:type="gramEnd"/>
      <w:r w:rsidRPr="0061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оздоровительных  систем,  обобщать, анализировать и творчески применять полученные знания в самостоятельных занятиях;</w:t>
      </w:r>
    </w:p>
    <w:p w:rsidR="00C21D9A" w:rsidRPr="006155AF" w:rsidRDefault="00C21D9A" w:rsidP="00C21D9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умением достаточно полно и точно формулировать цель и задачи совместных с другими детьми занятий строевой подготовкой, излагать их содержание;</w:t>
      </w:r>
    </w:p>
    <w:p w:rsidR="00C21D9A" w:rsidRPr="006155AF" w:rsidRDefault="00C21D9A" w:rsidP="00C21D9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1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 умением</w:t>
      </w:r>
      <w:proofErr w:type="gramEnd"/>
      <w:r w:rsidRPr="0061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оценивать  ситуацию  и  оперативно  принимать  решения,  находить  адекватные  способы  поведения  и взаимодействия с партнерами во время учебной деятельности.</w:t>
      </w:r>
    </w:p>
    <w:p w:rsidR="00C21D9A" w:rsidRPr="00C21D9A" w:rsidRDefault="00C21D9A" w:rsidP="00C21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 области физической культуры:</w:t>
      </w:r>
    </w:p>
    <w:p w:rsidR="00C21D9A" w:rsidRPr="00C21D9A" w:rsidRDefault="00C21D9A" w:rsidP="00C21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-владение навыками выполнения жизненно важных двигательных умений (ходьба, статические упражнения и др.) различными способами</w:t>
      </w: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ym w:font="Symbol" w:char="F020"/>
      </w: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различных изменяющихся внешних условиях;</w:t>
      </w:r>
    </w:p>
    <w:p w:rsidR="00C21D9A" w:rsidRPr="00C21D9A" w:rsidRDefault="00C21D9A" w:rsidP="00C21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-владение навыками выполнения разнообразных физических упражнений различной функциональной направленности;</w:t>
      </w:r>
    </w:p>
    <w:p w:rsidR="00C21D9A" w:rsidRPr="00C21D9A" w:rsidRDefault="00C21D9A" w:rsidP="00C21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-умение максимально проявлять физические способности (качества) при выполнении статических упражнений по строевой подготовке.</w:t>
      </w:r>
    </w:p>
    <w:p w:rsidR="00C21D9A" w:rsidRPr="00C21D9A" w:rsidRDefault="00C21D9A" w:rsidP="00C21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1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C21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результаты.</w:t>
      </w:r>
    </w:p>
    <w:p w:rsidR="00C21D9A" w:rsidRPr="00C21D9A" w:rsidRDefault="00C21D9A" w:rsidP="00C21D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</w:t>
      </w:r>
      <w:proofErr w:type="spellStart"/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</w:t>
      </w:r>
      <w:proofErr w:type="spellEnd"/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характеризуют уровень </w:t>
      </w:r>
      <w:proofErr w:type="spellStart"/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курса «Строевая подготовка»,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C21D9A" w:rsidRPr="00C21D9A" w:rsidRDefault="00C21D9A" w:rsidP="00C21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1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C21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проявляются в различных областях культуры</w:t>
      </w:r>
      <w:r w:rsidRPr="00C21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21D9A" w:rsidRPr="00C21D9A" w:rsidRDefault="00C21D9A" w:rsidP="00C21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21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познавательной культуры:</w:t>
      </w:r>
    </w:p>
    <w:p w:rsidR="00C21D9A" w:rsidRPr="006155AF" w:rsidRDefault="00C21D9A" w:rsidP="00C21D9A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 физической  культуры  (строевая  подготовка)  как  явления  культуры,  способствующего  развитию целостной  личности человека</w:t>
      </w:r>
      <w:r w:rsidRPr="006155AF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sym w:font="Symbol" w:char="F020"/>
      </w:r>
      <w:r w:rsidRPr="0061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сознания и мышления, физических, психических и нравственных качеств;</w:t>
      </w:r>
    </w:p>
    <w:p w:rsidR="00C21D9A" w:rsidRPr="006155AF" w:rsidRDefault="00C21D9A" w:rsidP="00C21D9A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 здоровья  как  важнейшего  условия  саморазвития  и  самореализации  человека,  расширяющего  свободу  выбора профессиональной</w:t>
      </w:r>
      <w:r w:rsidRPr="006155AF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sym w:font="Symbol" w:char="F020"/>
      </w:r>
      <w:r w:rsidRPr="0061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 и обеспечивающего долгую сохранность творческой активности;</w:t>
      </w:r>
    </w:p>
    <w:p w:rsidR="00C21D9A" w:rsidRPr="006155AF" w:rsidRDefault="00C21D9A" w:rsidP="00C21D9A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физической культуры (строевая подготовка) как средства организации здорового образа жизни, профилактики вредных привычек и </w:t>
      </w:r>
      <w:proofErr w:type="spellStart"/>
      <w:r w:rsidRPr="0061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61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(отклоняющегося) поведения.</w:t>
      </w:r>
    </w:p>
    <w:p w:rsidR="00C21D9A" w:rsidRPr="006155AF" w:rsidRDefault="00C21D9A" w:rsidP="00C21D9A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D9A" w:rsidRPr="00C21D9A" w:rsidRDefault="00C21D9A" w:rsidP="00C21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нравственной культуры:</w:t>
      </w:r>
    </w:p>
    <w:p w:rsidR="00C21D9A" w:rsidRPr="00C21D9A" w:rsidRDefault="00C21D9A" w:rsidP="00C21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-бережное отношение к собственному здоровью и здоровью окружающих, проявление доброжелательности и отзывчивости к людям, имеющим</w:t>
      </w: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ym w:font="Symbol" w:char="F020"/>
      </w: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ограниченные возможности и нарушения в состоянии здоровья;</w:t>
      </w:r>
    </w:p>
    <w:p w:rsidR="00C21D9A" w:rsidRPr="00C21D9A" w:rsidRDefault="00C21D9A" w:rsidP="00C21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-уважительное отношение к окружающим, проявление культуры взаимодействия, терпимости и толерантности в достижении общих целей</w:t>
      </w: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ym w:font="Symbol" w:char="F020"/>
      </w: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совместной деятельности;</w:t>
      </w:r>
    </w:p>
    <w:p w:rsidR="00C21D9A" w:rsidRPr="00C21D9A" w:rsidRDefault="00C21D9A" w:rsidP="00C21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-ответственное отношение к порученному делу, проявление осознанной дисциплинированности и готовности отстаивать собственные позиции</w:t>
      </w: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ym w:font="Symbol" w:char="F020"/>
      </w: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отвечать за результаты собственной деятельности.</w:t>
      </w:r>
    </w:p>
    <w:p w:rsidR="00C21D9A" w:rsidRPr="00C21D9A" w:rsidRDefault="00C21D9A" w:rsidP="00C21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  области трудовой культуры:</w:t>
      </w:r>
    </w:p>
    <w:p w:rsidR="00C21D9A" w:rsidRPr="006155AF" w:rsidRDefault="00C21D9A" w:rsidP="00C21D9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C21D9A" w:rsidRPr="006155AF" w:rsidRDefault="00C21D9A" w:rsidP="00C21D9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-рациональное планирование учебной деятельности, умение организовывать места занятий и обеспечивать их безопасность;</w:t>
      </w:r>
    </w:p>
    <w:p w:rsidR="00C21D9A" w:rsidRPr="006155AF" w:rsidRDefault="00C21D9A" w:rsidP="00C21D9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1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поддержание  оптимального</w:t>
      </w:r>
      <w:proofErr w:type="gramEnd"/>
      <w:r w:rsidRPr="0061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уровня  работоспособности  в  процессе  учебной  деятельности,  активное  использование  занятий физической культурой (строевая подготовка) для профилактики психического и физического утомления.</w:t>
      </w:r>
    </w:p>
    <w:p w:rsidR="00C21D9A" w:rsidRPr="00C21D9A" w:rsidRDefault="00C21D9A" w:rsidP="00C21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  области эстетической культуры:</w:t>
      </w:r>
    </w:p>
    <w:p w:rsidR="00C21D9A" w:rsidRPr="006155AF" w:rsidRDefault="00C21D9A" w:rsidP="00C21D9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1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 красоты</w:t>
      </w:r>
      <w:proofErr w:type="gramEnd"/>
      <w:r w:rsidRPr="0061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телосложения  и  осанки  человека  в  соответствии  с  культурными  образцами  и  эстетическими  канонами,</w:t>
      </w:r>
    </w:p>
    <w:p w:rsidR="00C21D9A" w:rsidRPr="006155AF" w:rsidRDefault="00C21D9A" w:rsidP="00C21D9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физической красоты с позиций укрепления и сохранения здоровья;</w:t>
      </w:r>
    </w:p>
    <w:p w:rsidR="00C21D9A" w:rsidRPr="006155AF" w:rsidRDefault="00C21D9A" w:rsidP="00C21D9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понимание   культуры   движений   </w:t>
      </w:r>
      <w:proofErr w:type="gramStart"/>
      <w:r w:rsidRPr="0061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человека,   </w:t>
      </w:r>
      <w:proofErr w:type="gramEnd"/>
      <w:r w:rsidRPr="0061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постижение   жизненно   важных   двигательных   умений   в   соответствии   с   их целесообразностью и эстетической привлекательностью;</w:t>
      </w:r>
    </w:p>
    <w:p w:rsidR="00C21D9A" w:rsidRPr="00C21D9A" w:rsidRDefault="00C21D9A" w:rsidP="00C21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  области коммуникативной культуры:</w:t>
      </w:r>
    </w:p>
    <w:p w:rsidR="00C21D9A" w:rsidRPr="00C21D9A" w:rsidRDefault="00C21D9A" w:rsidP="00C21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-владение культурой речи, ведение диалога в доброжелательной и открытой форме, проявление к собеседнику внимания, интереса и уважения</w:t>
      </w:r>
    </w:p>
    <w:p w:rsidR="00C21D9A" w:rsidRPr="00C21D9A" w:rsidRDefault="00C21D9A" w:rsidP="00C21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C21D9A" w:rsidRPr="00C21D9A" w:rsidRDefault="00C21D9A" w:rsidP="00C21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C21D9A" w:rsidRPr="00C21D9A" w:rsidRDefault="00C21D9A" w:rsidP="00C21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C21D9A" w:rsidRPr="00C21D9A" w:rsidRDefault="00C21D9A" w:rsidP="00C21D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</w:t>
      </w:r>
      <w:r w:rsidRPr="00C21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характеризуют опыт учащихся в творческой двигательной деятельности,</w:t>
      </w:r>
      <w:r w:rsidRPr="00C21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 приобретается и</w:t>
      </w:r>
      <w:r w:rsidRPr="00C21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закрепляется в процессе освоения учебного курса «Строевая подготовка».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C21D9A" w:rsidRPr="00C21D9A" w:rsidRDefault="00C21D9A" w:rsidP="00C21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Предметные результаты, так же, как и </w:t>
      </w:r>
      <w:proofErr w:type="spellStart"/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проявляются в разных областях культуры</w:t>
      </w:r>
    </w:p>
    <w:p w:rsidR="00C21D9A" w:rsidRPr="00C21D9A" w:rsidRDefault="00C21D9A" w:rsidP="00C21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познавательной культуры:</w:t>
      </w:r>
    </w:p>
    <w:p w:rsidR="00C21D9A" w:rsidRPr="006155AF" w:rsidRDefault="00C21D9A" w:rsidP="00C21D9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основных направлений развития физической культуры в обществе, их целей, задач и форм организации;</w:t>
      </w:r>
    </w:p>
    <w:p w:rsidR="00C21D9A" w:rsidRPr="006155AF" w:rsidRDefault="00C21D9A" w:rsidP="00C21D9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1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 о</w:t>
      </w:r>
      <w:proofErr w:type="gramEnd"/>
      <w:r w:rsidRPr="0061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здоровом  образе  жизни,  его  связи  с  укреплением  здоровья  и  профилактикой  вредных  привычек,  о  роли  и  месте физической культуры в организации здорового образа жизни.</w:t>
      </w:r>
    </w:p>
    <w:p w:rsidR="00C21D9A" w:rsidRPr="00C21D9A" w:rsidRDefault="00C21D9A" w:rsidP="00C21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1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 области</w:t>
      </w:r>
      <w:proofErr w:type="gramEnd"/>
      <w:r w:rsidRPr="00C21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нравственной культуры:</w:t>
      </w:r>
    </w:p>
    <w:p w:rsidR="00C21D9A" w:rsidRPr="006155AF" w:rsidRDefault="00C21D9A" w:rsidP="00C21D9A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C21D9A" w:rsidRPr="006155AF" w:rsidRDefault="00C21D9A" w:rsidP="00C21D9A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1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 оказывать</w:t>
      </w:r>
      <w:proofErr w:type="gramEnd"/>
      <w:r w:rsidRPr="0061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помощь  занимающимся  при  освоении  новых  двигательных  действий,  корректно  объяснять  и  объективно оценивать технику их выполнения;</w:t>
      </w:r>
    </w:p>
    <w:p w:rsidR="00C21D9A" w:rsidRPr="006155AF" w:rsidRDefault="00C21D9A" w:rsidP="00C21D9A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C21D9A" w:rsidRPr="00C21D9A" w:rsidRDefault="00C21D9A" w:rsidP="00C21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1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 области</w:t>
      </w:r>
      <w:proofErr w:type="gramEnd"/>
      <w:r w:rsidRPr="00C21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трудовой культуры:</w:t>
      </w:r>
    </w:p>
    <w:p w:rsidR="00C21D9A" w:rsidRPr="00C21D9A" w:rsidRDefault="00C21D9A" w:rsidP="00C21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-способность преодолевать трудности, выполнять учебные задания по технической и физической подготовке полном объеме;</w:t>
      </w:r>
    </w:p>
    <w:p w:rsidR="00C21D9A" w:rsidRPr="00C21D9A" w:rsidRDefault="00C21D9A" w:rsidP="00C21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C21D9A" w:rsidRPr="00C21D9A" w:rsidRDefault="00C21D9A" w:rsidP="00C21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-способность самостоятельно организовывать и проводить самостоятельные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</w:t>
      </w:r>
    </w:p>
    <w:p w:rsidR="00C21D9A" w:rsidRPr="00C21D9A" w:rsidRDefault="00C21D9A" w:rsidP="00C21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1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 области</w:t>
      </w:r>
      <w:proofErr w:type="gramEnd"/>
      <w:r w:rsidRPr="00C21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эстетической культуры:</w:t>
      </w:r>
    </w:p>
    <w:p w:rsidR="00C21D9A" w:rsidRPr="00C21D9A" w:rsidRDefault="00C21D9A" w:rsidP="00C21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-способность организовать самостоятельные занятии физической культуры по формированию телосложений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C21D9A" w:rsidRPr="00C21D9A" w:rsidRDefault="00C21D9A" w:rsidP="00C21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-способность организовать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</w:t>
      </w:r>
    </w:p>
    <w:p w:rsidR="00C21D9A" w:rsidRPr="00C21D9A" w:rsidRDefault="00C21D9A" w:rsidP="00C21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 физической подготовленности;</w:t>
      </w:r>
    </w:p>
    <w:p w:rsidR="00C21D9A" w:rsidRPr="006155AF" w:rsidRDefault="00C21D9A" w:rsidP="00C21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-способность вести наблюдения за динамикой показателей физического развития и осанки, объективно оценивать их, соотнося с общепринятыми</w:t>
      </w: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ym w:font="Symbol" w:char="F020"/>
      </w: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нормами и представлениями.</w:t>
      </w:r>
    </w:p>
    <w:p w:rsidR="00C21D9A" w:rsidRPr="006155AF" w:rsidRDefault="00C21D9A" w:rsidP="00C21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D9A" w:rsidRPr="00C21D9A" w:rsidRDefault="00C21D9A" w:rsidP="00C21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D9A" w:rsidRPr="00C21D9A" w:rsidRDefault="00C21D9A" w:rsidP="00C21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C21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 </w:t>
      </w:r>
      <w:r w:rsidRPr="00C21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области коммуникативной культуры:</w:t>
      </w:r>
    </w:p>
    <w:p w:rsidR="00C21D9A" w:rsidRPr="00C21D9A" w:rsidRDefault="00C21D9A" w:rsidP="00C21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C21D9A" w:rsidRPr="00C21D9A" w:rsidRDefault="00C21D9A" w:rsidP="00C21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-способность формулировать цели и задачи занятий физическими упражнениями, аргументировано вести диалог по основам их организации и проведения.</w:t>
      </w:r>
    </w:p>
    <w:p w:rsidR="00C21D9A" w:rsidRPr="00C21D9A" w:rsidRDefault="00C21D9A" w:rsidP="00C21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учебно-воспитательной работы, проводимой на занятиях, учащиеся должны:</w:t>
      </w:r>
    </w:p>
    <w:p w:rsidR="00C21D9A" w:rsidRPr="00C21D9A" w:rsidRDefault="00C21D9A" w:rsidP="00C21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знать:</w:t>
      </w:r>
    </w:p>
    <w:p w:rsidR="00C21D9A" w:rsidRPr="00C21D9A" w:rsidRDefault="00C21D9A" w:rsidP="00C21D9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историю Вооруженных Сил России;</w:t>
      </w:r>
    </w:p>
    <w:p w:rsidR="00C21D9A" w:rsidRPr="00C21D9A" w:rsidRDefault="00C21D9A" w:rsidP="00C21D9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организационную структуру ВС РФ;</w:t>
      </w:r>
    </w:p>
    <w:p w:rsidR="00C21D9A" w:rsidRPr="00C21D9A" w:rsidRDefault="00C21D9A" w:rsidP="00C21D9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воинские профессии, должности, звания и знаки различия в Российской         армии</w:t>
      </w:r>
    </w:p>
    <w:p w:rsidR="00C21D9A" w:rsidRPr="00C21D9A" w:rsidRDefault="00C21D9A" w:rsidP="00C21D9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ордена и медали, учреждённые для военных специалистов;</w:t>
      </w:r>
    </w:p>
    <w:p w:rsidR="00C21D9A" w:rsidRPr="00C21D9A" w:rsidRDefault="00C21D9A" w:rsidP="00C21D9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произведения российских писателей, поэтов, художников, композиторов, скульпторов о подвигах российских воинов;</w:t>
      </w:r>
    </w:p>
    <w:p w:rsidR="00C21D9A" w:rsidRPr="00C21D9A" w:rsidRDefault="00C21D9A" w:rsidP="00C21D9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приема в военные училища ВС РФ;</w:t>
      </w:r>
    </w:p>
    <w:p w:rsidR="00C21D9A" w:rsidRPr="00C21D9A" w:rsidRDefault="00C21D9A" w:rsidP="00C21D9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положения строевой подготовки;</w:t>
      </w:r>
    </w:p>
    <w:p w:rsidR="00C21D9A" w:rsidRPr="00C21D9A" w:rsidRDefault="00C21D9A" w:rsidP="00C21D9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материальную часть автомата Калашникова;</w:t>
      </w:r>
    </w:p>
    <w:p w:rsidR="00C21D9A" w:rsidRPr="00C21D9A" w:rsidRDefault="00C21D9A" w:rsidP="00C21D9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 меры безопасности при обращении с оружием;</w:t>
      </w:r>
    </w:p>
    <w:p w:rsidR="00C21D9A" w:rsidRPr="00C21D9A" w:rsidRDefault="00C21D9A" w:rsidP="00C21D9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медицинских знаний и правила оказания первой помощи.</w:t>
      </w:r>
    </w:p>
    <w:p w:rsidR="00C21D9A" w:rsidRPr="00C21D9A" w:rsidRDefault="00C21D9A" w:rsidP="00C21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 уметь:</w:t>
      </w:r>
    </w:p>
    <w:p w:rsidR="00C21D9A" w:rsidRPr="00C21D9A" w:rsidRDefault="00C21D9A" w:rsidP="00C21D9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строевые приемы;</w:t>
      </w:r>
    </w:p>
    <w:p w:rsidR="00C21D9A" w:rsidRPr="00C21D9A" w:rsidRDefault="00C21D9A" w:rsidP="00C21D9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стрелять из пневматического оружия;</w:t>
      </w:r>
    </w:p>
    <w:p w:rsidR="00C21D9A" w:rsidRPr="00C21D9A" w:rsidRDefault="00C21D9A" w:rsidP="00C21D9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первую помощь;</w:t>
      </w:r>
    </w:p>
    <w:p w:rsidR="00C21D9A" w:rsidRPr="00C21D9A" w:rsidRDefault="00C21D9A" w:rsidP="00C21D9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физические упражнения прикладных видов спорта.</w:t>
      </w:r>
    </w:p>
    <w:p w:rsidR="00C21D9A" w:rsidRPr="006155AF" w:rsidRDefault="00C21D9A" w:rsidP="00C21D9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D9A" w:rsidRPr="006155AF" w:rsidRDefault="00C21D9A" w:rsidP="00C21D9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D9A" w:rsidRPr="006155AF" w:rsidRDefault="00C21D9A" w:rsidP="00C21D9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D9A" w:rsidRPr="006155AF" w:rsidRDefault="00C21D9A" w:rsidP="00C21D9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D9A" w:rsidRPr="006155AF" w:rsidRDefault="00C21D9A" w:rsidP="00C21D9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D9A" w:rsidRPr="006155AF" w:rsidRDefault="00C21D9A" w:rsidP="00C21D9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D9A" w:rsidRPr="006155AF" w:rsidRDefault="00C21D9A" w:rsidP="00C21D9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D9A" w:rsidRPr="006155AF" w:rsidRDefault="00C21D9A" w:rsidP="00C21D9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D9A" w:rsidRPr="006155AF" w:rsidRDefault="00C21D9A" w:rsidP="00C21D9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D9A" w:rsidRPr="006155AF" w:rsidRDefault="00C21D9A" w:rsidP="00C21D9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D9A" w:rsidRPr="006155AF" w:rsidRDefault="00C21D9A" w:rsidP="00C21D9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D9A" w:rsidRPr="006155AF" w:rsidRDefault="00C21D9A" w:rsidP="00C21D9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D9A" w:rsidRPr="006155AF" w:rsidRDefault="00C21D9A" w:rsidP="00C21D9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D9A" w:rsidRPr="006155AF" w:rsidRDefault="00C21D9A" w:rsidP="00C21D9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D9A" w:rsidRPr="006155AF" w:rsidRDefault="00C21D9A" w:rsidP="00C21D9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D9A" w:rsidRPr="006155AF" w:rsidRDefault="00C21D9A" w:rsidP="00C21D9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D9A" w:rsidRPr="006155AF" w:rsidRDefault="00C21D9A" w:rsidP="00C21D9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155A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2.Содержание курса внеурочной деятельности «Основы строевой подготовки»</w:t>
      </w:r>
    </w:p>
    <w:p w:rsidR="00C21D9A" w:rsidRPr="006155AF" w:rsidRDefault="00C21D9A" w:rsidP="00C21D9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D9A" w:rsidRPr="006155AF" w:rsidRDefault="00C21D9A" w:rsidP="00C21D9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D9A" w:rsidRPr="006155AF" w:rsidRDefault="00C21D9A" w:rsidP="00C21D9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55AF">
        <w:rPr>
          <w:rStyle w:val="c9"/>
          <w:b/>
          <w:bCs/>
          <w:color w:val="000000"/>
        </w:rPr>
        <w:t>Вводное занятие.</w:t>
      </w:r>
    </w:p>
    <w:p w:rsidR="00C21D9A" w:rsidRPr="006155AF" w:rsidRDefault="00C21D9A" w:rsidP="00C21D9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55AF">
        <w:rPr>
          <w:rStyle w:val="c0"/>
          <w:color w:val="000000"/>
        </w:rPr>
        <w:t>Правила поведения на занятиях по строевой подготовке. Строи и управление ими. Обязанности командиров и военнослужащих перед построением и в строю.</w:t>
      </w:r>
    </w:p>
    <w:p w:rsidR="00C21D9A" w:rsidRPr="006155AF" w:rsidRDefault="00C21D9A" w:rsidP="00C21D9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55AF">
        <w:rPr>
          <w:rStyle w:val="c9"/>
          <w:b/>
          <w:bCs/>
          <w:color w:val="000000"/>
        </w:rPr>
        <w:t>Строевая стойка. Повороты на месте.</w:t>
      </w:r>
    </w:p>
    <w:p w:rsidR="00C21D9A" w:rsidRPr="006155AF" w:rsidRDefault="00C21D9A" w:rsidP="00C21D9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55AF">
        <w:rPr>
          <w:rStyle w:val="c0"/>
          <w:color w:val="000000"/>
        </w:rPr>
        <w:t>Порядок выполнения команд: «Становись», «Смирно». Действия по команде «Вольно», «Заправиться», «Головные уборы снять (надеть)». Повороты на месте: «Направо», «Налево», «Кругом».</w:t>
      </w:r>
    </w:p>
    <w:p w:rsidR="00C21D9A" w:rsidRPr="006155AF" w:rsidRDefault="00C21D9A" w:rsidP="00C21D9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55AF">
        <w:rPr>
          <w:rStyle w:val="c9"/>
          <w:b/>
          <w:bCs/>
          <w:color w:val="000000"/>
        </w:rPr>
        <w:t>Строевой шаг. Повороты в движении.</w:t>
      </w:r>
    </w:p>
    <w:p w:rsidR="00C21D9A" w:rsidRPr="006155AF" w:rsidRDefault="00C21D9A" w:rsidP="00C21D9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55AF">
        <w:rPr>
          <w:rStyle w:val="c0"/>
          <w:color w:val="000000"/>
        </w:rPr>
        <w:t>Движение шагом. Строевой шаг, походный шаг. Повороты в движении: «Направо», «Налево», «Кругом – марш».</w:t>
      </w:r>
    </w:p>
    <w:p w:rsidR="00C21D9A" w:rsidRPr="006155AF" w:rsidRDefault="00C21D9A" w:rsidP="00C21D9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55AF">
        <w:rPr>
          <w:rStyle w:val="c9"/>
          <w:b/>
          <w:bCs/>
          <w:color w:val="000000"/>
        </w:rPr>
        <w:t>Выполнение воинского приветствия на месте и в движении.</w:t>
      </w:r>
    </w:p>
    <w:p w:rsidR="00C21D9A" w:rsidRPr="006155AF" w:rsidRDefault="00C21D9A" w:rsidP="00C21D9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55AF">
        <w:rPr>
          <w:rStyle w:val="c0"/>
          <w:color w:val="000000"/>
        </w:rPr>
        <w:t>Выполнение воинского приветствия на месте вне строя, без головного убора и с надетым головным убором. Выполнение воинского приветствия в движении вне строя.</w:t>
      </w:r>
    </w:p>
    <w:p w:rsidR="00C21D9A" w:rsidRPr="006155AF" w:rsidRDefault="00C21D9A" w:rsidP="00C21D9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55AF">
        <w:rPr>
          <w:rStyle w:val="c9"/>
          <w:b/>
          <w:bCs/>
          <w:color w:val="000000"/>
        </w:rPr>
        <w:t>Развернутый строй отделения, взвода.</w:t>
      </w:r>
    </w:p>
    <w:p w:rsidR="00C21D9A" w:rsidRPr="006155AF" w:rsidRDefault="00C21D9A" w:rsidP="00C21D9A">
      <w:pPr>
        <w:pStyle w:val="c5"/>
        <w:shd w:val="clear" w:color="auto" w:fill="FFFFFF"/>
        <w:spacing w:before="0" w:beforeAutospacing="0" w:after="0" w:afterAutospacing="0"/>
        <w:ind w:right="938"/>
        <w:jc w:val="both"/>
        <w:rPr>
          <w:color w:val="000000"/>
        </w:rPr>
      </w:pPr>
      <w:r w:rsidRPr="006155AF">
        <w:rPr>
          <w:rStyle w:val="c0"/>
          <w:color w:val="000000"/>
        </w:rPr>
        <w:t xml:space="preserve">Развернутый строй </w:t>
      </w:r>
      <w:proofErr w:type="spellStart"/>
      <w:r w:rsidRPr="006155AF">
        <w:rPr>
          <w:rStyle w:val="c0"/>
          <w:color w:val="000000"/>
        </w:rPr>
        <w:t>одношереножный</w:t>
      </w:r>
      <w:proofErr w:type="spellEnd"/>
      <w:r w:rsidRPr="006155AF">
        <w:rPr>
          <w:rStyle w:val="c0"/>
          <w:color w:val="000000"/>
        </w:rPr>
        <w:t xml:space="preserve">, </w:t>
      </w:r>
      <w:proofErr w:type="spellStart"/>
      <w:r w:rsidRPr="006155AF">
        <w:rPr>
          <w:rStyle w:val="c0"/>
          <w:color w:val="000000"/>
        </w:rPr>
        <w:t>двушереножный</w:t>
      </w:r>
      <w:proofErr w:type="spellEnd"/>
      <w:r w:rsidRPr="006155AF">
        <w:rPr>
          <w:rStyle w:val="c0"/>
          <w:color w:val="000000"/>
        </w:rPr>
        <w:t xml:space="preserve">, развернутый строй отделения и взвода. Порядок перестроения из </w:t>
      </w:r>
      <w:proofErr w:type="spellStart"/>
      <w:r w:rsidRPr="006155AF">
        <w:rPr>
          <w:rStyle w:val="c0"/>
          <w:color w:val="000000"/>
        </w:rPr>
        <w:t>одношереножного</w:t>
      </w:r>
      <w:proofErr w:type="spellEnd"/>
      <w:r w:rsidRPr="006155AF">
        <w:rPr>
          <w:rStyle w:val="c0"/>
          <w:color w:val="000000"/>
        </w:rPr>
        <w:t xml:space="preserve"> в </w:t>
      </w:r>
      <w:proofErr w:type="spellStart"/>
      <w:r w:rsidRPr="006155AF">
        <w:rPr>
          <w:rStyle w:val="c0"/>
          <w:color w:val="000000"/>
        </w:rPr>
        <w:t>двушереножный</w:t>
      </w:r>
      <w:proofErr w:type="spellEnd"/>
      <w:r w:rsidRPr="006155AF">
        <w:rPr>
          <w:rStyle w:val="c0"/>
          <w:color w:val="000000"/>
        </w:rPr>
        <w:t xml:space="preserve"> стой. Размыкание влево, вправо.</w:t>
      </w:r>
    </w:p>
    <w:p w:rsidR="00C21D9A" w:rsidRPr="006155AF" w:rsidRDefault="00C21D9A" w:rsidP="00C21D9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55AF">
        <w:rPr>
          <w:rStyle w:val="c9"/>
          <w:b/>
          <w:bCs/>
          <w:color w:val="000000"/>
        </w:rPr>
        <w:t>Походный строй отделения, взвода.</w:t>
      </w:r>
    </w:p>
    <w:p w:rsidR="00C21D9A" w:rsidRPr="006155AF" w:rsidRDefault="00C21D9A" w:rsidP="00C21D9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55AF">
        <w:rPr>
          <w:rStyle w:val="c0"/>
          <w:color w:val="000000"/>
        </w:rPr>
        <w:t>Походный строй отделения (взвода) в колонну по одному, в колонну по два, в колонну по три. Перестроение отделения (взвода) из развернутого строя в колонну. Перестроение отделения (взвода) на месте и в движении</w:t>
      </w:r>
    </w:p>
    <w:p w:rsidR="00C21D9A" w:rsidRPr="006155AF" w:rsidRDefault="00C21D9A" w:rsidP="00C21D9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55AF">
        <w:rPr>
          <w:rStyle w:val="c9"/>
          <w:b/>
          <w:bCs/>
          <w:color w:val="000000"/>
        </w:rPr>
        <w:t>Выход из строя и возвращение в строй.</w:t>
      </w:r>
    </w:p>
    <w:p w:rsidR="00C21D9A" w:rsidRPr="006155AF" w:rsidRDefault="00C21D9A" w:rsidP="00C21D9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55AF">
        <w:rPr>
          <w:rStyle w:val="c0"/>
          <w:color w:val="000000"/>
        </w:rPr>
        <w:t>Команды для выхода из строя и возвращения в строй. Порядок действий.</w:t>
      </w:r>
    </w:p>
    <w:p w:rsidR="00C21D9A" w:rsidRPr="006155AF" w:rsidRDefault="00C21D9A" w:rsidP="00C21D9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55AF">
        <w:rPr>
          <w:rStyle w:val="c9"/>
          <w:b/>
          <w:bCs/>
          <w:color w:val="000000"/>
        </w:rPr>
        <w:t>Подход к командиру. Сдача рапорта. Возвращение в строй.</w:t>
      </w:r>
    </w:p>
    <w:p w:rsidR="00C21D9A" w:rsidRPr="006155AF" w:rsidRDefault="00C21D9A" w:rsidP="00C21D9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55AF">
        <w:rPr>
          <w:rStyle w:val="c0"/>
          <w:color w:val="000000"/>
        </w:rPr>
        <w:t>Порядок подхода к командиру, сдача рапорта, возвращение в строй.</w:t>
      </w:r>
    </w:p>
    <w:p w:rsidR="00C21D9A" w:rsidRPr="006155AF" w:rsidRDefault="00C21D9A" w:rsidP="00C21D9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55AF">
        <w:rPr>
          <w:rStyle w:val="c9"/>
          <w:b/>
          <w:bCs/>
          <w:color w:val="000000"/>
        </w:rPr>
        <w:t>Итоговое занятие.</w:t>
      </w:r>
    </w:p>
    <w:p w:rsidR="00C21D9A" w:rsidRPr="006155AF" w:rsidRDefault="00C21D9A" w:rsidP="00C21D9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55AF">
        <w:rPr>
          <w:rStyle w:val="c0"/>
          <w:color w:val="000000"/>
        </w:rPr>
        <w:t>Строевой шаг на месте. Походный шаг. Смотр строя и песни. Подготовка к смотру.</w:t>
      </w:r>
    </w:p>
    <w:p w:rsidR="00C21D9A" w:rsidRPr="006155AF" w:rsidRDefault="00C21D9A" w:rsidP="00C21D9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D9A" w:rsidRPr="006155AF" w:rsidRDefault="00C21D9A" w:rsidP="00C21D9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D9A" w:rsidRPr="006155AF" w:rsidRDefault="00C21D9A" w:rsidP="00C21D9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D9A" w:rsidRPr="006155AF" w:rsidRDefault="00C21D9A" w:rsidP="00C21D9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D9A" w:rsidRPr="006155AF" w:rsidRDefault="00C21D9A" w:rsidP="00C21D9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D9A" w:rsidRPr="006155AF" w:rsidRDefault="00C21D9A" w:rsidP="00C21D9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D9A" w:rsidRPr="006155AF" w:rsidRDefault="00C21D9A" w:rsidP="00C21D9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D9A" w:rsidRPr="006155AF" w:rsidRDefault="00C21D9A" w:rsidP="00C21D9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D9A" w:rsidRPr="006155AF" w:rsidRDefault="00C21D9A" w:rsidP="00C21D9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D9A" w:rsidRPr="006155AF" w:rsidRDefault="00C21D9A" w:rsidP="00C21D9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D9A" w:rsidRPr="006155AF" w:rsidRDefault="00C21D9A" w:rsidP="00C21D9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D9A" w:rsidRPr="006155AF" w:rsidRDefault="00C21D9A" w:rsidP="00C21D9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D9A" w:rsidRDefault="00C21D9A" w:rsidP="00C21D9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55AF" w:rsidRDefault="006155AF" w:rsidP="00C21D9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55AF" w:rsidRDefault="006155AF" w:rsidP="00C21D9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55AF" w:rsidRDefault="006155AF" w:rsidP="00C21D9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55AF" w:rsidRDefault="006155AF" w:rsidP="00C21D9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55AF" w:rsidRDefault="006155AF" w:rsidP="00C21D9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55AF" w:rsidRDefault="006155AF" w:rsidP="00C21D9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55AF" w:rsidRDefault="006155AF" w:rsidP="00C21D9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55AF" w:rsidRDefault="006155AF" w:rsidP="00C21D9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55AF" w:rsidRPr="006155AF" w:rsidRDefault="006155AF" w:rsidP="00C21D9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D9A" w:rsidRPr="006155AF" w:rsidRDefault="00C21D9A" w:rsidP="00C21D9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155A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3.Тематическое планирование.</w:t>
      </w:r>
    </w:p>
    <w:p w:rsidR="00C21D9A" w:rsidRPr="006155AF" w:rsidRDefault="00C21D9A" w:rsidP="00C21D9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4"/>
        <w:gridCol w:w="5555"/>
        <w:gridCol w:w="2870"/>
      </w:tblGrid>
      <w:tr w:rsidR="00C21D9A" w:rsidRPr="006155AF" w:rsidTr="00C21D9A">
        <w:trPr>
          <w:trHeight w:val="317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9A" w:rsidRPr="006155AF" w:rsidRDefault="00C21D9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5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155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п.п</w:t>
            </w:r>
            <w:proofErr w:type="spellEnd"/>
            <w:r w:rsidRPr="006155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9A" w:rsidRPr="006155AF" w:rsidRDefault="00C21D9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1D9A" w:rsidRPr="006155AF" w:rsidRDefault="00C21D9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5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 и тем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9A" w:rsidRPr="006155AF" w:rsidRDefault="00C21D9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5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</w:t>
            </w:r>
          </w:p>
          <w:p w:rsidR="00C21D9A" w:rsidRPr="006155AF" w:rsidRDefault="00C21D9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5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21D9A" w:rsidRPr="006155AF" w:rsidTr="00C21D9A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9A" w:rsidRPr="006155AF" w:rsidRDefault="00C21D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9A" w:rsidRPr="006155AF" w:rsidRDefault="00C21D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9A" w:rsidRPr="006155AF" w:rsidRDefault="00C21D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D9A" w:rsidRPr="006155AF" w:rsidTr="00C21D9A">
        <w:trPr>
          <w:trHeight w:val="88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9A" w:rsidRPr="006155AF" w:rsidRDefault="00C21D9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5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9A" w:rsidRPr="006155AF" w:rsidRDefault="00C21D9A" w:rsidP="00C21D9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155AF">
              <w:rPr>
                <w:rStyle w:val="c9"/>
                <w:b/>
                <w:bCs/>
                <w:color w:val="000000"/>
              </w:rPr>
              <w:t>Вводное занятие.</w:t>
            </w:r>
          </w:p>
          <w:p w:rsidR="00C21D9A" w:rsidRPr="006155AF" w:rsidRDefault="00C21D9A" w:rsidP="00C21D9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155AF">
              <w:rPr>
                <w:rStyle w:val="c0"/>
                <w:color w:val="000000"/>
              </w:rPr>
              <w:t>Правила поведения на занятиях по строевой подготовке. Строи и управление ими. Обязанности командиров и военнослужащих перед построением и в строю.</w:t>
            </w:r>
          </w:p>
          <w:p w:rsidR="00C21D9A" w:rsidRPr="006155AF" w:rsidRDefault="00C21D9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9A" w:rsidRPr="006155AF" w:rsidRDefault="00C21D9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5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C21D9A" w:rsidRPr="006155AF" w:rsidTr="00C21D9A">
        <w:trPr>
          <w:trHeight w:val="26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9A" w:rsidRPr="006155AF" w:rsidRDefault="00C21D9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5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9A" w:rsidRPr="006155AF" w:rsidRDefault="00C21D9A" w:rsidP="00C21D9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155AF">
              <w:rPr>
                <w:rStyle w:val="c9"/>
                <w:b/>
                <w:bCs/>
                <w:color w:val="000000"/>
              </w:rPr>
              <w:t>Строевая стойка. Повороты на месте.</w:t>
            </w:r>
          </w:p>
          <w:p w:rsidR="00C21D9A" w:rsidRPr="006155AF" w:rsidRDefault="00C21D9A" w:rsidP="00C21D9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6155AF">
              <w:rPr>
                <w:rStyle w:val="c0"/>
                <w:color w:val="000000"/>
              </w:rPr>
              <w:t>Порядок выполнения команд: «Становись», «Смирно».</w:t>
            </w:r>
          </w:p>
          <w:p w:rsidR="00C21D9A" w:rsidRPr="006155AF" w:rsidRDefault="00C21D9A" w:rsidP="00C21D9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6155AF">
              <w:rPr>
                <w:rStyle w:val="c0"/>
                <w:color w:val="000000"/>
              </w:rPr>
              <w:t xml:space="preserve"> Действия по команде «Вольно», «Заправиться», «Головные уборы снять (надеть)». </w:t>
            </w:r>
          </w:p>
          <w:p w:rsidR="00C21D9A" w:rsidRPr="006155AF" w:rsidRDefault="00C21D9A" w:rsidP="00C21D9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155AF">
              <w:rPr>
                <w:rStyle w:val="c0"/>
                <w:color w:val="000000"/>
              </w:rPr>
              <w:t>Повороты на месте: «Направо», «Налево», «Кругом».</w:t>
            </w:r>
          </w:p>
          <w:p w:rsidR="00C21D9A" w:rsidRPr="006155AF" w:rsidRDefault="00C21D9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9A" w:rsidRPr="006155AF" w:rsidRDefault="00C21D9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5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C21D9A" w:rsidRPr="006155AF" w:rsidRDefault="00C21D9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1D9A" w:rsidRPr="006155AF" w:rsidRDefault="00C21D9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5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21D9A" w:rsidRPr="006155AF" w:rsidRDefault="00C21D9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5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21D9A" w:rsidRPr="006155AF" w:rsidRDefault="00C21D9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1D9A" w:rsidRPr="006155AF" w:rsidRDefault="00C21D9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1D9A" w:rsidRPr="006155AF" w:rsidRDefault="00C21D9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1D9A" w:rsidRPr="006155AF" w:rsidTr="00C21D9A">
        <w:trPr>
          <w:trHeight w:val="21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9A" w:rsidRPr="006155AF" w:rsidRDefault="00C21D9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9A" w:rsidRPr="006155AF" w:rsidRDefault="00C21D9A" w:rsidP="00C21D9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155AF">
              <w:rPr>
                <w:rStyle w:val="c9"/>
                <w:b/>
                <w:bCs/>
                <w:color w:val="000000"/>
              </w:rPr>
              <w:t>Строевой шаг. Повороты в движении.</w:t>
            </w:r>
          </w:p>
          <w:p w:rsidR="00C21D9A" w:rsidRPr="006155AF" w:rsidRDefault="00C21D9A" w:rsidP="00C21D9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6155AF">
              <w:rPr>
                <w:rStyle w:val="c0"/>
                <w:color w:val="000000"/>
              </w:rPr>
              <w:t xml:space="preserve">Движение шагом. Строевой шаг, походный шаг. </w:t>
            </w:r>
          </w:p>
          <w:p w:rsidR="00C21D9A" w:rsidRPr="006155AF" w:rsidRDefault="00C21D9A" w:rsidP="00C21D9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155AF">
              <w:rPr>
                <w:rStyle w:val="c0"/>
                <w:color w:val="000000"/>
              </w:rPr>
              <w:t>Повороты в движении: «Направо», «Налево», «Кругом – марш».</w:t>
            </w:r>
          </w:p>
          <w:p w:rsidR="00C21D9A" w:rsidRPr="006155AF" w:rsidRDefault="00C21D9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9A" w:rsidRPr="006155AF" w:rsidRDefault="006155A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5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C21D9A" w:rsidRPr="006155AF" w:rsidRDefault="006155A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5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1D9A" w:rsidRPr="006155AF" w:rsidRDefault="00C21D9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1D9A" w:rsidRPr="006155AF" w:rsidRDefault="00C21D9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1D9A" w:rsidRPr="006155AF" w:rsidTr="00C21D9A">
        <w:trPr>
          <w:trHeight w:val="24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9A" w:rsidRPr="006155AF" w:rsidRDefault="00C21D9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9A" w:rsidRPr="006155AF" w:rsidRDefault="00C21D9A" w:rsidP="00C21D9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155AF">
              <w:rPr>
                <w:rStyle w:val="c9"/>
                <w:b/>
                <w:bCs/>
                <w:color w:val="000000"/>
              </w:rPr>
              <w:t>Выполнение воинского приветствия на месте и в движении.</w:t>
            </w:r>
          </w:p>
          <w:p w:rsidR="006155AF" w:rsidRPr="006155AF" w:rsidRDefault="00C21D9A" w:rsidP="00C21D9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6155AF">
              <w:rPr>
                <w:rStyle w:val="c0"/>
                <w:color w:val="000000"/>
              </w:rPr>
              <w:t xml:space="preserve">Выполнение воинского приветствия на месте вне строя, без головного убора и с надетым головным убором. </w:t>
            </w:r>
          </w:p>
          <w:p w:rsidR="00C21D9A" w:rsidRPr="006155AF" w:rsidRDefault="00C21D9A" w:rsidP="00C21D9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155AF">
              <w:rPr>
                <w:rStyle w:val="c0"/>
                <w:color w:val="000000"/>
              </w:rPr>
              <w:t>Выполнение воинского приветствия в движении вне строя.</w:t>
            </w:r>
          </w:p>
          <w:p w:rsidR="00C21D9A" w:rsidRPr="006155AF" w:rsidRDefault="00C21D9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9A" w:rsidRPr="006155AF" w:rsidRDefault="006155A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5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6155AF" w:rsidRPr="006155AF" w:rsidRDefault="006155A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55AF" w:rsidRPr="006155AF" w:rsidRDefault="006155A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5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6155AF" w:rsidRPr="006155AF" w:rsidRDefault="006155A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55AF" w:rsidRPr="006155AF" w:rsidRDefault="006155A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55AF" w:rsidRPr="006155AF" w:rsidRDefault="006155A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5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21D9A" w:rsidRPr="006155AF" w:rsidTr="00C21D9A">
        <w:trPr>
          <w:trHeight w:val="24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9A" w:rsidRPr="006155AF" w:rsidRDefault="00C21D9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AF" w:rsidRPr="006155AF" w:rsidRDefault="006155AF" w:rsidP="006155A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155AF">
              <w:rPr>
                <w:rStyle w:val="c9"/>
                <w:b/>
                <w:bCs/>
                <w:color w:val="000000"/>
              </w:rPr>
              <w:t>Развернутый строй отделения, взвода.</w:t>
            </w:r>
          </w:p>
          <w:p w:rsidR="006155AF" w:rsidRPr="006155AF" w:rsidRDefault="006155AF" w:rsidP="006155AF">
            <w:pPr>
              <w:pStyle w:val="c5"/>
              <w:shd w:val="clear" w:color="auto" w:fill="FFFFFF"/>
              <w:spacing w:before="0" w:beforeAutospacing="0" w:after="0" w:afterAutospacing="0"/>
              <w:ind w:right="938"/>
              <w:jc w:val="both"/>
              <w:rPr>
                <w:rStyle w:val="c0"/>
                <w:color w:val="000000"/>
              </w:rPr>
            </w:pPr>
            <w:r w:rsidRPr="006155AF">
              <w:rPr>
                <w:rStyle w:val="c0"/>
                <w:color w:val="000000"/>
              </w:rPr>
              <w:t xml:space="preserve">Развернутый строй </w:t>
            </w:r>
            <w:proofErr w:type="spellStart"/>
            <w:r w:rsidRPr="006155AF">
              <w:rPr>
                <w:rStyle w:val="c0"/>
                <w:color w:val="000000"/>
              </w:rPr>
              <w:t>одношереножный</w:t>
            </w:r>
            <w:proofErr w:type="spellEnd"/>
            <w:r w:rsidRPr="006155AF">
              <w:rPr>
                <w:rStyle w:val="c0"/>
                <w:color w:val="000000"/>
              </w:rPr>
              <w:t xml:space="preserve">, </w:t>
            </w:r>
            <w:proofErr w:type="spellStart"/>
            <w:r w:rsidRPr="006155AF">
              <w:rPr>
                <w:rStyle w:val="c0"/>
                <w:color w:val="000000"/>
              </w:rPr>
              <w:t>двушереножный</w:t>
            </w:r>
            <w:proofErr w:type="spellEnd"/>
            <w:r w:rsidRPr="006155AF">
              <w:rPr>
                <w:rStyle w:val="c0"/>
                <w:color w:val="000000"/>
              </w:rPr>
              <w:t xml:space="preserve">, развернутый строй отделения и взвода. </w:t>
            </w:r>
          </w:p>
          <w:p w:rsidR="006155AF" w:rsidRPr="006155AF" w:rsidRDefault="006155AF" w:rsidP="006155AF">
            <w:pPr>
              <w:pStyle w:val="c5"/>
              <w:shd w:val="clear" w:color="auto" w:fill="FFFFFF"/>
              <w:spacing w:before="0" w:beforeAutospacing="0" w:after="0" w:afterAutospacing="0"/>
              <w:ind w:right="938"/>
              <w:jc w:val="both"/>
              <w:rPr>
                <w:rStyle w:val="c0"/>
                <w:color w:val="000000"/>
              </w:rPr>
            </w:pPr>
            <w:r w:rsidRPr="006155AF">
              <w:rPr>
                <w:rStyle w:val="c0"/>
                <w:color w:val="000000"/>
              </w:rPr>
              <w:t xml:space="preserve">Порядок перестроения из </w:t>
            </w:r>
            <w:proofErr w:type="spellStart"/>
            <w:r w:rsidRPr="006155AF">
              <w:rPr>
                <w:rStyle w:val="c0"/>
                <w:color w:val="000000"/>
              </w:rPr>
              <w:t>одношереножного</w:t>
            </w:r>
            <w:proofErr w:type="spellEnd"/>
            <w:r w:rsidRPr="006155AF">
              <w:rPr>
                <w:rStyle w:val="c0"/>
                <w:color w:val="000000"/>
              </w:rPr>
              <w:t xml:space="preserve"> в </w:t>
            </w:r>
            <w:proofErr w:type="spellStart"/>
            <w:r w:rsidRPr="006155AF">
              <w:rPr>
                <w:rStyle w:val="c0"/>
                <w:color w:val="000000"/>
              </w:rPr>
              <w:t>двушереножный</w:t>
            </w:r>
            <w:proofErr w:type="spellEnd"/>
            <w:r w:rsidRPr="006155AF">
              <w:rPr>
                <w:rStyle w:val="c0"/>
                <w:color w:val="000000"/>
              </w:rPr>
              <w:t xml:space="preserve"> стой. </w:t>
            </w:r>
          </w:p>
          <w:p w:rsidR="006155AF" w:rsidRPr="006155AF" w:rsidRDefault="006155AF" w:rsidP="006155AF">
            <w:pPr>
              <w:pStyle w:val="c5"/>
              <w:shd w:val="clear" w:color="auto" w:fill="FFFFFF"/>
              <w:spacing w:before="0" w:beforeAutospacing="0" w:after="0" w:afterAutospacing="0"/>
              <w:ind w:right="938"/>
              <w:jc w:val="both"/>
              <w:rPr>
                <w:color w:val="000000"/>
              </w:rPr>
            </w:pPr>
            <w:r w:rsidRPr="006155AF">
              <w:rPr>
                <w:rStyle w:val="c0"/>
                <w:color w:val="000000"/>
              </w:rPr>
              <w:t>Размыкание влево, вправо.</w:t>
            </w:r>
          </w:p>
          <w:p w:rsidR="00C21D9A" w:rsidRPr="006155AF" w:rsidRDefault="00C21D9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9A" w:rsidRPr="006155AF" w:rsidRDefault="006155A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5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6155AF" w:rsidRPr="006155AF" w:rsidRDefault="006155A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5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6155AF" w:rsidRPr="006155AF" w:rsidRDefault="006155A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55AF" w:rsidRPr="006155AF" w:rsidRDefault="006155A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55AF" w:rsidRPr="006155AF" w:rsidRDefault="006155A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55AF" w:rsidRPr="006155AF" w:rsidRDefault="006155A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5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21D9A" w:rsidRPr="006155AF" w:rsidTr="00C21D9A">
        <w:trPr>
          <w:trHeight w:val="24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9A" w:rsidRPr="006155AF" w:rsidRDefault="00C21D9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AF" w:rsidRPr="006155AF" w:rsidRDefault="006155AF" w:rsidP="006155A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155AF">
              <w:rPr>
                <w:rStyle w:val="c9"/>
                <w:b/>
                <w:bCs/>
                <w:color w:val="000000"/>
              </w:rPr>
              <w:t>Походный строй отделения, взвода.</w:t>
            </w:r>
          </w:p>
          <w:p w:rsidR="006155AF" w:rsidRPr="006155AF" w:rsidRDefault="006155AF" w:rsidP="006155A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6155AF">
              <w:rPr>
                <w:rStyle w:val="c0"/>
                <w:color w:val="000000"/>
              </w:rPr>
              <w:t>Походный строй отделения (взвода) в колонну по одному, в колонну по два, в колонну по три.</w:t>
            </w:r>
          </w:p>
          <w:p w:rsidR="006155AF" w:rsidRPr="006155AF" w:rsidRDefault="006155AF" w:rsidP="006155A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155AF">
              <w:rPr>
                <w:rStyle w:val="c0"/>
                <w:color w:val="000000"/>
              </w:rPr>
              <w:t xml:space="preserve"> Перестроение отделения (взвода) из развернутого строя в колонну. Перестроение отделения (взвода) на месте и в движении</w:t>
            </w:r>
          </w:p>
          <w:p w:rsidR="00C21D9A" w:rsidRPr="006155AF" w:rsidRDefault="00C21D9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9A" w:rsidRPr="006155AF" w:rsidRDefault="006155A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5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6155AF" w:rsidRPr="006155AF" w:rsidRDefault="006155A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5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155AF" w:rsidRPr="006155AF" w:rsidRDefault="006155A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55AF" w:rsidRPr="006155AF" w:rsidRDefault="006155A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55AF" w:rsidRPr="006155AF" w:rsidRDefault="006155A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5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155AF" w:rsidRPr="006155AF" w:rsidRDefault="006155A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55AF" w:rsidRDefault="006155A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5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155AF" w:rsidRDefault="006155A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55AF" w:rsidRPr="006155AF" w:rsidRDefault="006155A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155AF" w:rsidRPr="006155AF" w:rsidTr="00C21D9A">
        <w:trPr>
          <w:trHeight w:val="24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AF" w:rsidRPr="006155AF" w:rsidRDefault="006155A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AF" w:rsidRPr="006155AF" w:rsidRDefault="006155AF" w:rsidP="006155A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155AF">
              <w:rPr>
                <w:rStyle w:val="c9"/>
                <w:b/>
                <w:bCs/>
                <w:color w:val="000000"/>
              </w:rPr>
              <w:t>Выход из строя и возвращение в строй.</w:t>
            </w:r>
          </w:p>
          <w:p w:rsidR="006155AF" w:rsidRPr="006155AF" w:rsidRDefault="006155AF" w:rsidP="006155A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6155AF">
              <w:rPr>
                <w:rStyle w:val="c0"/>
                <w:color w:val="000000"/>
              </w:rPr>
              <w:t>Команды для выхода из строя и возвращения в строй.</w:t>
            </w:r>
          </w:p>
          <w:p w:rsidR="006155AF" w:rsidRPr="006155AF" w:rsidRDefault="006155AF" w:rsidP="006155A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155AF">
              <w:rPr>
                <w:rStyle w:val="c0"/>
                <w:color w:val="000000"/>
              </w:rPr>
              <w:t xml:space="preserve"> Порядок действий.</w:t>
            </w:r>
          </w:p>
          <w:p w:rsidR="006155AF" w:rsidRPr="006155AF" w:rsidRDefault="006155AF" w:rsidP="006155A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AF" w:rsidRPr="006155AF" w:rsidRDefault="006155A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5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6155AF" w:rsidRPr="006155AF" w:rsidRDefault="006155A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5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155AF" w:rsidRPr="006155AF" w:rsidRDefault="006155A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55AF" w:rsidRPr="006155AF" w:rsidRDefault="006155A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55AF" w:rsidRPr="006155AF" w:rsidTr="00C21D9A">
        <w:trPr>
          <w:trHeight w:val="24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AF" w:rsidRPr="006155AF" w:rsidRDefault="006155A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AF" w:rsidRPr="006155AF" w:rsidRDefault="006155AF" w:rsidP="006155A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155AF">
              <w:rPr>
                <w:rStyle w:val="c9"/>
                <w:b/>
                <w:bCs/>
                <w:color w:val="000000"/>
              </w:rPr>
              <w:t>Подход к командиру. Сдача рапорта. Возвращение в строй.</w:t>
            </w:r>
          </w:p>
          <w:p w:rsidR="006155AF" w:rsidRPr="006155AF" w:rsidRDefault="006155AF" w:rsidP="006155A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155AF">
              <w:rPr>
                <w:rStyle w:val="c0"/>
                <w:color w:val="000000"/>
              </w:rPr>
              <w:t>Порядок подхода к командиру, сдача рапорта, возвращение в строй.</w:t>
            </w:r>
          </w:p>
          <w:p w:rsidR="006155AF" w:rsidRPr="006155AF" w:rsidRDefault="006155AF" w:rsidP="006155A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55AF" w:rsidRPr="006155AF" w:rsidRDefault="006155AF" w:rsidP="006155A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AF" w:rsidRPr="006155AF" w:rsidRDefault="006155A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5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6155AF" w:rsidRPr="006155AF" w:rsidTr="00C21D9A">
        <w:trPr>
          <w:trHeight w:val="24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AF" w:rsidRPr="006155AF" w:rsidRDefault="006155A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AF" w:rsidRPr="006155AF" w:rsidRDefault="006155AF" w:rsidP="006155A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155AF">
              <w:rPr>
                <w:rStyle w:val="c9"/>
                <w:b/>
                <w:bCs/>
                <w:color w:val="000000"/>
              </w:rPr>
              <w:t>Итоговое занятие.</w:t>
            </w:r>
          </w:p>
          <w:p w:rsidR="006155AF" w:rsidRPr="006155AF" w:rsidRDefault="006155AF" w:rsidP="006155A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6155AF">
              <w:rPr>
                <w:rStyle w:val="c0"/>
                <w:color w:val="000000"/>
              </w:rPr>
              <w:t>Строевой шаг на месте. Походный шаг. Подготовка к смотру.</w:t>
            </w:r>
          </w:p>
          <w:p w:rsidR="006155AF" w:rsidRPr="006155AF" w:rsidRDefault="006155AF" w:rsidP="006155A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155AF">
              <w:rPr>
                <w:rStyle w:val="c0"/>
                <w:color w:val="000000"/>
              </w:rPr>
              <w:t xml:space="preserve"> Смотр строя и песни.</w:t>
            </w:r>
          </w:p>
          <w:p w:rsidR="006155AF" w:rsidRPr="006155AF" w:rsidRDefault="006155AF" w:rsidP="006155A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AF" w:rsidRPr="006155AF" w:rsidRDefault="006155A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5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6155AF" w:rsidRPr="006155AF" w:rsidRDefault="006155A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5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155AF" w:rsidRPr="006155AF" w:rsidRDefault="006155A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5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155AF" w:rsidRPr="006155AF" w:rsidRDefault="006155A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1D9A" w:rsidRPr="006155AF" w:rsidTr="00C21D9A">
        <w:trPr>
          <w:trHeight w:val="24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9A" w:rsidRPr="006155AF" w:rsidRDefault="00C21D9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9A" w:rsidRPr="006155AF" w:rsidRDefault="00C21D9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5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9A" w:rsidRPr="006155AF" w:rsidRDefault="00C21D9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5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 часа</w:t>
            </w:r>
          </w:p>
        </w:tc>
      </w:tr>
    </w:tbl>
    <w:p w:rsidR="00C21D9A" w:rsidRPr="006155AF" w:rsidRDefault="00C21D9A" w:rsidP="00C21D9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1D9A" w:rsidRPr="006155AF" w:rsidRDefault="00C21D9A" w:rsidP="00C21D9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1D9A" w:rsidRPr="006155AF" w:rsidRDefault="00C21D9A" w:rsidP="00C21D9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1D9A" w:rsidRPr="006155AF" w:rsidRDefault="00C21D9A" w:rsidP="00C21D9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1D9A" w:rsidRPr="006155AF" w:rsidRDefault="00C21D9A" w:rsidP="00C21D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D9A" w:rsidRPr="006155AF" w:rsidRDefault="00C21D9A" w:rsidP="00C21D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5A0" w:rsidRPr="006155AF" w:rsidRDefault="007915A0">
      <w:pPr>
        <w:rPr>
          <w:rFonts w:ascii="Times New Roman" w:hAnsi="Times New Roman" w:cs="Times New Roman"/>
          <w:sz w:val="24"/>
          <w:szCs w:val="24"/>
        </w:rPr>
      </w:pPr>
    </w:p>
    <w:sectPr w:rsidR="007915A0" w:rsidRPr="00615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4771"/>
    <w:multiLevelType w:val="multilevel"/>
    <w:tmpl w:val="150E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A5F46"/>
    <w:multiLevelType w:val="hybridMultilevel"/>
    <w:tmpl w:val="72489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77D46"/>
    <w:multiLevelType w:val="multilevel"/>
    <w:tmpl w:val="670A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33000"/>
    <w:multiLevelType w:val="multilevel"/>
    <w:tmpl w:val="670A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49405C"/>
    <w:multiLevelType w:val="multilevel"/>
    <w:tmpl w:val="670A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8E53B6"/>
    <w:multiLevelType w:val="multilevel"/>
    <w:tmpl w:val="670A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E10A50"/>
    <w:multiLevelType w:val="multilevel"/>
    <w:tmpl w:val="670A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A81FC3"/>
    <w:multiLevelType w:val="multilevel"/>
    <w:tmpl w:val="670A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E81A01"/>
    <w:multiLevelType w:val="multilevel"/>
    <w:tmpl w:val="670A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11"/>
    <w:rsid w:val="000813C3"/>
    <w:rsid w:val="006155AF"/>
    <w:rsid w:val="00732411"/>
    <w:rsid w:val="007915A0"/>
    <w:rsid w:val="00C2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C9630"/>
  <w15:chartTrackingRefBased/>
  <w15:docId w15:val="{B07DFA7F-398D-48A6-82D9-1D53E8A1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D9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21D9A"/>
    <w:pPr>
      <w:ind w:left="720"/>
      <w:contextualSpacing/>
    </w:pPr>
  </w:style>
  <w:style w:type="paragraph" w:customStyle="1" w:styleId="c5">
    <w:name w:val="c5"/>
    <w:basedOn w:val="a"/>
    <w:rsid w:val="00C21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21D9A"/>
  </w:style>
  <w:style w:type="character" w:customStyle="1" w:styleId="c0">
    <w:name w:val="c0"/>
    <w:basedOn w:val="a0"/>
    <w:rsid w:val="00C21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2270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Абызова ИВ</dc:creator>
  <cp:keywords/>
  <dc:description/>
  <cp:lastModifiedBy>Абызова ИВ</cp:lastModifiedBy>
  <cp:revision>3</cp:revision>
  <dcterms:created xsi:type="dcterms:W3CDTF">2024-01-03T09:46:00Z</dcterms:created>
  <dcterms:modified xsi:type="dcterms:W3CDTF">2024-01-03T11:06:00Z</dcterms:modified>
</cp:coreProperties>
</file>